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1440"/>
          <w:tab w:val="left" w:pos="2880"/>
          <w:tab w:val="left" w:pos="3240"/>
        </w:tabs>
        <w:snapToGrid w:val="0"/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  <w:t>附件</w:t>
      </w:r>
    </w:p>
    <w:p>
      <w:pPr>
        <w:tabs>
          <w:tab w:val="left" w:pos="540"/>
        </w:tabs>
        <w:snapToGrid w:val="0"/>
        <w:spacing w:line="360" w:lineRule="auto"/>
        <w:ind w:firstLine="600"/>
        <w:jc w:val="center"/>
        <w:rPr>
          <w:rFonts w:hint="eastAsia" w:ascii="华文中宋" w:hAnsi="华文中宋" w:eastAsia="华文中宋"/>
          <w:b/>
          <w:color w:val="000000"/>
          <w:sz w:val="32"/>
          <w:lang w:eastAsia="zh-CN"/>
        </w:rPr>
      </w:pPr>
      <w:r>
        <w:rPr>
          <w:rFonts w:hint="eastAsia" w:ascii="华文中宋" w:hAnsi="华文中宋" w:eastAsia="华文中宋"/>
          <w:b/>
          <w:color w:val="000000"/>
          <w:sz w:val="32"/>
          <w:lang w:eastAsia="zh-CN"/>
        </w:rPr>
        <w:t>首批农耕农品记忆索引名录公示信息</w:t>
      </w:r>
    </w:p>
    <w:tbl>
      <w:tblPr>
        <w:tblStyle w:val="2"/>
        <w:tblW w:w="9285" w:type="dxa"/>
        <w:tblInd w:w="-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73"/>
        <w:gridCol w:w="1332"/>
        <w:gridCol w:w="1095"/>
        <w:gridCol w:w="4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3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产品类别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地域</w:t>
            </w:r>
          </w:p>
        </w:tc>
        <w:tc>
          <w:tcPr>
            <w:tcW w:w="4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太平葫芦烙画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天津太平葫芦文化创意中心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劝宝韭菜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天津劝宝农副产品有限公司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马陆葡萄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上海市嘉定区马陆镇农业农村服务中心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嘉定梅山猪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肉类产品类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上海市嘉定区动物疫病预防控制中心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庄行蜜梨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上海市奉贤区庄行镇农业农村服务中心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白鹤草莓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上海市青浦区白鹤镇农业农村服务中心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横溪西瓜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南京市江宁区横溪街道办事处农业服务中心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土桥大米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南京市江宁区淳化街道办事处农业服务中心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南京盐水鸭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肉类产品类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南京市畜牧家禽科学研究所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龙池鲫鱼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水产动物类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南京龙鲫水产开发有限公司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永宁青虾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水产动物类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南京市浦口区人民政府永宁街道办事处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阳山水蜜桃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无锡市惠山区阳山水蜜桃桃农协会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马山杨梅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无锡市滨湖区马山杨梅产业协会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邳州白蒜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邳州市农业技术推广中心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棠张桑果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徐州市铜山区棠张镇综合服务中心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焦溪二花脸猪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肉类产品类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常州市焦溪二花脸猪专业合作社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健倡牌建昌红香芋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常州市昌玉红香芋专业合作社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阳湖水蜜桃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常州市武进区果品协会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吴中鸡头米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苏州市吴中区澄湖水八仙水生蔬菜行业协会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吴江香青菜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苏州市吴江区蔬菜协会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新毛芋艿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太仓市城厢镇经济发展局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阳澄湖大闸蟹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水产动物类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苏州市阳澄湖大闸蟹行业协会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如东狼山鸡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肉类产品类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如东县狼山鸡种鸡场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海门山羊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肉类产品类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南通市海门区长江三角洲白山羊保种繁殖研究所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启东绿皮蚕豆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启东市高效设施农业协会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谢湖大樱桃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连云港市赣榆区大樱桃协会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石桥黄桃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连云港市赣榆区石桥镇农业技术服务中心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灌云豆丹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其他畜牧类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灌云县杨集镇豆丹养殖协会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洪泽湖螃蟹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水产动物类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淮安市洪泽区洪泽湖大闸蟹协会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东台大米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东台市农业技术推广中心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东台西瓜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东台市农业技术推广中心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富安蚕茧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棉麻蚕桑类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东台市富安镇农业技术推广综合服务中心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沈灶青椒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东台市南沈灶镇综合服务中心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许河冬瓜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东台市许河镇综合服务中心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弶港泥螺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水产动物类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东台市弶港镇综合服务中心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弶港文蛤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水产动物类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东台市弶港镇综合服务中心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弶港甜叶菊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药材类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东台市弶港镇综合服务中心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射阳大米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射阳县大米协会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响水西兰花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响水县西兰花产业协会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泰兴香荷芋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泰兴市芋头产业协会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泰兴江沙蟹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水产动物类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泰兴市河蟹协会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杉荷园莲藕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宿迁市宿豫区新庄镇人民政府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丁嘴金菜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宿迁市宿豫区大兴镇人民政府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潼阳花生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油料类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沭阳县潼阳镇人民政府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陈集葡萄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宿迁市宿城区陈集镇人民政府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花园酥梨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宿迁市宿城区王官集镇人民政府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裕华大蒜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盐城市大丰区大中街道裕华大蒜协会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南阳辣根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药材类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盐城市大丰区南阳镇综合服务中心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恒北早酥梨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盐城市大丰区麋鹿早酥梨专业经济协会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盐东羊角椒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盐城市亭湖区盐东镇农业综合服务中心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黄尖菊花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盐城市亭湖区黄尖镇农业农村局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仪征绿杨春茶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仪征市绿杨春茶叶行业协会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高邮鸭蛋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蛋类产品类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高邮市鸭蛋行业协会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龙虬罗氏沼虾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水产动物类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高邮市龙虬镇农业农村局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宝应荷藕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宝应县荷藕行业协会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镇江金山翠芽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镇江金山翠芽茶业股份有限公司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茅山长青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句容市茶叶协会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靖江香沙芋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靖江市农业科学技术推广中心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姜堰大米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泰州市姜堰区粮食集团有限公司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溱湖簖蟹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水产动物类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泰州市姜堰区水产技术指导站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泗洪大米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江苏省泗洪现代农业产业园区管理委员会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泗阳鲜桃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泗阳县桃果产业协会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宿迁籼米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宿迁市农业技术综合服务中心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阜宁西瓜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阜宁县蔬菜协会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古林蔺草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其他植物类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宁波市海曙区蔺草协会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浙贝母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药材类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宁波市海曙区浙贝母协会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象山红美人柑橘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象山县柑橘产业联盟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泗洲头土豆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海和森红茶、春晓玉叶绿茶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宁波海和森食品有限公司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三山玉叶红茶、三山玉叶绿茶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宁波市北仑孟君茶叶有限公司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甬茗大岭绿茶、甬茗大岭红茶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宁波市鄞州大岭农业发展有限公司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可扬紫菜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水生植物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宁波可扬食品有限公司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奉化曲毫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宁波市奉化区雪窦山茶叶专业合作社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溪口雷笋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宁波市奉化银龙竹笋专业合作社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余姚榨菜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余姚市榨菜协会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长街蛏子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水产动物类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宁海县三由水产专业合作社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宁海白枇杷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宁海县红香园水果专业合作社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荻港香菜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芜湖市繁昌区荻港镇香菜协会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益然香系列木榨食用油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油料类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芜湖益然香木榨食用油有限公司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百善贡酥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加工食品类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安徽省芜湖市百善食品有限责任公司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无为板鸭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肉类产品类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无为市无为板鸭产业协会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芜湖大米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芜湖市农业技术中心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砀山西瓜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砀山县农产品质量安全监管中心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夹沟四季艾艾草制品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药材类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宿州市四季艾种植专业合作社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金寨黑毛猪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肉类产品类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安徽金寨黑毛猪食品开发有限公司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六安瓜片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六安市裕安区茶叶产业协会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皖西白鹅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肉类产品类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六安市裕安区皖西白鹅产业协会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淮美奇牌霍邱柳编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霍邱县淮美奇工艺品有限公司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绿观英牌舒城小兰花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安徽古尖香生态农业科技有限公司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霍山石斛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药材类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霍山县霍山石斛产业协会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六安黄大茶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六安市六顺黄生态茶叶有限公司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霍山黄芽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霍山县茶叶产业协会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佘家贡姜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铜陵市佘家贡姜厂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金丰元铜陵白姜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铜陵浩凡农业科技有限公司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九华黄精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药材类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青阳县农业检验检测中心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霄坑绿茶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池州市贵池霄坑村生绿茶叶专业合作社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东至黑木耳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东至县食用菌产业协会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牧马湖大米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安徽牧马湖农业开发集团有限公司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明光绿豆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明光市涧溪镇长城家庭农场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岳西黑猪肉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肉类产品类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岳西黑猪养殖协会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岳西茭白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岳西县高山蔬菜协会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岳西翠兰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岳西县茶叶协会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和县辣椒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和县蔬菜服技术服务中心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含山大米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含山县粮油行业协会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休宁泉水鱼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水产动物类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休宁县泉水鱼产业协会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爱娟牌歙县山核桃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黄山市山野土特产有限公司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三潭枇杷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歙县深渡镇绿色枇杷专业技术协会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马泡瓜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安徽有机良庄农业科技股份有限公司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颍上甘薯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颍上县甘薯行业协会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会龙辣椒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阜南县会龙镇洪洋家庭农场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段园葡萄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淮北市杜集区段园葡萄技术协会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李猛农具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生产生活工具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淮北市相山区李尊杰农具加工厂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五河螃蟹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水产动物类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五河县螃蟹协会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茆塘八珍坊白莲坡贡米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怀远县茆塘八珍种植专业合作社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亳丹皮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药材类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亳州市中药材种植协会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中垾番茄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巢湖市中垾镇人民政府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玛瑙泉牌豆腐乳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安徽八公山豆制品有限公司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春申府大救驾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加工食品类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安徽省寿县春申府食品有限公司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宣木瓜及产品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宣城市宣州区宣木瓜协会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手工粉条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加工食品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郎溪县天子粉丝厂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广德黄金芽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安徽大溪坞生态农业开发有限公司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詹氏山核桃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安徽詹氏食品股份有限公司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绿环兰香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安徽翰林茶叶有限公司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黄花云尖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宁国市种植业服务中心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铁釜太平红茶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江西太平山茶叶有限公司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溢流香熟咸鸭蛋、溢流香松花鸭皮蛋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蛋类产品类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江西省瑞昌市溢香农产品有限公司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瑞昌山药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瑞昌市绿源山药产业开发中心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脯辣椒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江西映泉农副食品有限公司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上犹绿茶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上犹县茶叶协会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武功绿英、万龙松针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萍乡市万龙山茶场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三江镇萝卜腌菜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南昌秀挹三江农业开发有限公司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沂源苹果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沂源县新科农技服务专业合作社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七河香菇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食用菌类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山东七河生物科技股份有限公司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张庄香椿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淄博远方有机食品有限公司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裕翔德西红柿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淄博淄川裕翔德富硒农产品专业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黛青山软籽石榴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山东黛青山生态农业科技有限公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蓼坞小米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淄博市淄川区蓼坞小米协会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桂河芹菜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山东省寿光蔬菜产业集团有限公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安丘大葱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安丘市瓜菜协会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安丘大姜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安丘市瓜菜协会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昌邑大姜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昌邑市大姜协会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山阳大梨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昌邑市饮马镇山阳大梨协会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郭牌瓜茬萝卜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潍坊郭牌农业科技有限公司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一正有机黑山猪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肉类产品类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山东一正有机农牧股份有限公司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鸿雨抹茶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加工食品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山东鸿雨农业科技有限公司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昌乐西瓜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昌乐县瓜菜协会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滕州马铃薯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滕州市界河镇农业综合服务中心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山亭地瓜枣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加工食品类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枣庄市三禾农副产品有限公司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龙阳绿萝卜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滕州市龙阳绿萝卜产业发展联合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沙河崖青萝卜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枣庄顺兴农业科技有限公司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穆柯寨甜桃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台儿庄区穆柯寨甜桃种植专业合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涧头集长茄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枣庄市台儿庄区安宁果蔬种植专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文登西洋参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药材类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威海市文登区道地参业发展有限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乳山苹果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乳山市柒小乐家庭农场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苍山大蒜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山东金亿发蔬菜食品有限公司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长虹岭花生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油料类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沂南县花生产业协会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郯城大米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郯城县农业技术推广中心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咸宁桂花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咸宁市桂花协会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京山鸡蛋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蛋类产品类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湖北神地农业科贸有限公司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利川大米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利川市南坪乡农业服务中心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江陵金菊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江陵县菊花协会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来凤黄精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药材类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来凤县农业技术推广中心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板桥党参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药材类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恩施市板桥镇通源农民专业社合作联合社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来凤藤茶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来凤藤茶产业协会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利川黄连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药材类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利川市建南镇农业服务中心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随县葛粉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加工食品类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随州市二月风食品有限公司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利川山药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利川市团堡镇蔬菜协会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天门早黄豆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天门市天西农产品产销协会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安陆皮蛋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蛋类产品类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安陆市家禽业协会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汤池甲鱼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水产动物类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湖北鲜野生态农业发展股份有限公司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十堰猕猴桃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十堰市经济作物研究所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潜江龙虾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水产动物类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潜江市小龙虾产业发展促进中心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金沙贡茶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贵州金沙贡茶茶业有限公司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汉南甜玉米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武汉市汉南甜玉米协会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夷陵枇杷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宜昌市枇杷产业协会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京山桥米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湖北国宝桥米有限公司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罗田板栗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罗田县农业技术促进中心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龙感湖麻鸭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肉类产品类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龙感湖怡芳园禽蛋有限公司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黄州萝卜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黄冈市黄州区农业技术促进中心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客店葛根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药材类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钟祥市中药材产业协会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钟祥橙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钟祥市纯德柑协会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阳新野菊花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阳新县中药材种植协会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蔡甸莲藕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武汉市蔡甸区农业技术推广服务中心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江夏光明茶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武汉江夏光明茶叶有限公司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仙桃香米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仙桃市米业协会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荆州大米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荆州市大米加工企业协会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新洲白前草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药材类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武汉市新洲区中药材行业协会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钟祥大白菜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钟祥市长寿硒产业协会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双莲鸡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肉类产品类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当阳市动物疫病预防控制中心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房县黑木耳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食用菌类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房县农业黄精保护监测站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资丘木瓜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长阳土家族自治县资丘木瓜协会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清溪沟贡茶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宜昌清溪沟贡茶有限公司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枣阳皇桃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枣阳市桃产业协会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广水箭杆白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广水市经作站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梁子湖大河蟹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水产动物类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武汉市江夏区梁子湖河蟹协会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江夏碧舫茶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武汉市江夏区乌龙泉街茶叶协会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南漳蜂蜜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蜂类产品类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南漳县蜂业协会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小南海甲鱼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水产动物类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松滋市洁绿水产养殖专业合作社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永顺莓茶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永顺县经济作物技术推广站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松柏大米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湘西松柏米业股份有限公司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凤凰苦荞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凤凰县农业特色产业服务中心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常德香米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常德市粮食行业协会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灵犀山茶油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油料类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湖南润农生态茶油有限公司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南县小龙虾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水产动物类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南县种植业技术推广中心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长永甲鱼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水产动物类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衡阳县鱼苗鱼种场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井头薯粉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加工食品类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衡阳县长乐红薯产业协会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祁阳茶油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油料类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湖南顾君茶油有限公司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祁阳槟榔芋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祁阳县天子龙蔬菜专业合作社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平江白术（平术）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药材类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湖南岁物者农业科技发展有限公司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平江烟茶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平江县烟茶研究院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宣汉桃花米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宣汉县种子管理站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任市板鸭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肉类产品类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开江县家禽产业协会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达川安仁柚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达州市达川区茶果站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开江白鹅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肉类产品类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开江县畜禽改良站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大竹苎麻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棉麻蚕桑类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大竹县苎麻产业发展中心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达州脆李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达州市茶果技术推广站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宣汉老君香菇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宣汉县经济作物技术推广站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宣汉黄金黑木耳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宣汉县经济作物技术推广站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蜀宣花牛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肉类产品类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宣汉县畜牧技术推广站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宣汉脆李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宣汉县茶叶果树技术推广站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开江麻鸭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肉类产品类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开江县畜禽改良站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万源老腊肉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肉类产品类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万源市饲草饲料工作站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大竹白茶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大竹县茶叶（白茶）产业发展中心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蓬安锦橙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蓬安县果蔬技术指导站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荥经黄金茶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荥经县农业产业发展和技术服务中心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荥经竹笋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荥经县农业产业发展和技术服务中心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荥经天麻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药材类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荥经县农业产业发展和技术服务中心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荥经黑茶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荥经县农业产业发展和技术服务中心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石棉枇杷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石棉县经济作物站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石棉老鹰茶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石棉县经济作物站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石棉黄果柑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石棉县特色农产品协会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汉源樱桃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汉源县农业局（农技推广服务中心）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汉源雪梨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汉源县农业局（农技推广服务中心）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广汉缠丝兔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肉类产品类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广汉市养殖业发展服务中心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广汉松林桃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广汉市松林水果协会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罗江贵妃枣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德阳市洛江区农业技术推广中心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罗江鳜鱼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水产动物类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德阳市罗江区水产渔政管理站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雅鱼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水产动物类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雅安市雨城区农业技术推广中心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什邡大蒜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什邡市农业技术推广站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什邡雪茄烟叶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烟草类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什邡市经济作物站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德乡嫂松花蛋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蛋类产品类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仪陇德轩农业科技有限责任公司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银明黄酒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酒、饮料类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四川省仪陇银明黄酒有限责任公司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腊嘎嘎腊肉香肠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肉类产品类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四川同耕纪农业科技有限公司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南部脆香甜柚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南部县经济作物技术服务中心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西充黄心苕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西充县农业科学研究所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西充二荆条辣椒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西充县经济作物管理站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邛崃文君茶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邛崃市邛茶产业协会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邛崃猕猴桃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邛崃市猕猴桃产业协会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邛崃中蜂蜜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蜂类产品类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邛崃市蟲鑫蜂业协会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蒲江樱桃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蒲江县农业技术推广服务中心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云桥圆根萝卜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成都市郫都区农业和林业技术推广服务中心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大邑黄连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药材类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大邑县农村发展服务中心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明月雷竹笋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蒲江县农业技术推广服务中心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双流永安葡萄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成都市双流区农业技术推广中心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金堂油橄榄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油料类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金堂县油橄榄产业协会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井研柑橘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井研县农业局多种经营站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嘉州荔枝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乐山市市中区农业技术推广中心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犍为再生稻米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犍为县农业技术推广中心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茂县李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茂县经济作物管理站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真龙柚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合江县甜橙专业技术协会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泸州糯红高粱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泸州老窖股份有限公司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平武果梅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平武县农业技术推广中心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涪城芦笋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绵阳市涪城区现代农业技术推广中心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涪城蚕茧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棉麻蚕桑类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绵阳市涪城区蚕业科学技术协会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文宫枇杷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仁寿县经济作物站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洪雅绿茶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洪雅县茶叶流通协会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丹棱脆红李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丹棱县多经站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曹家梨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仁寿县曹家水果专业合作社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丹棱桔橙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丹棱县多经站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茂汶苹果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茂县经济作物管理站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嘉州江团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水产动物类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乐山市水产业协会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金口河川牛膝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药材类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乐山市金口河区农业技术推广中心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西坝生姜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乐山市五通桥区农业技术推广中心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沐川猕猴桃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沐川县农业技术服务中心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沐川魔芋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沐川县魔芋协会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黑竹沟藤椒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峨边彝族自治县种植业管理站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峨眉山藤椒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峨眉山市万佛藤椒专业合作社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夹江泽泻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药材类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夹江县农业综合服务中心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沐川金银花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药材类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沐川县金银花协会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峨边马铃薯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峨边彝族自治县种植业管理站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资中血橙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资中县多种经营站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内江黑猪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肉类产品类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内江市畜牧业发展中心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周至猕猴桃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周至县农产品质量安全检验监测中心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千阳苹果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千阳县农产品质量安全中心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略阳乌鸡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肉类产品类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略阳县农产品质量安全监测检验中心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镇巴毛尖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镇巴县农产品质量安全监测检验中心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佛平土蜂蜜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蜂类产品类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佛坪县农产品质量安全监测检验中心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洋县黑米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洋县农产品质量安全监测检验中心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歌风春燕茶叶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白河县歌风春燕茶业有限公司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东坝老爷湾绿茶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白河县富秦茶业有限公司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柞水木耳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食用菌类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柞水县农产品质量安全站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大荔冬枣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大荔县农产品质量安全检验检测中心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沙苑红萝卜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大荔县农产品质量安全检验检测中心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韩城大红袍花椒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香料类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韩城市花椒产业发展中心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八家巷手工空心挂面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陕西广丰食品有限公司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龙门特酒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酒、饮料类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韩城市古龙门酒业有限公司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八十一团双桥镇夏黑葡萄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新疆兵团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新疆生产建设兵团第五师八十一团农业发展服务中心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红提葡萄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果品类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新疆兵团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新疆生产建设兵团第五师八十三团农业发展服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务中心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8AFEBB8-E73D-438C-BEB9-4F90B3BAC32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1673491C-55E5-4CC5-8452-A29CCC7A94D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4ZjU2Yzc1M2ZjNGJhMTFjNjczZGYxMGUzYmEzNmYifQ=="/>
  </w:docVars>
  <w:rsids>
    <w:rsidRoot w:val="740C3210"/>
    <w:rsid w:val="740C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2023-12-21T10:06:00Z</dcterms:created>
  <dc:creator>宫凤影</dc:creator>
  <cp:lastModifiedBy>宫凤影</cp:lastModifiedBy>
  <dcterms:modified xsi:type="dcterms:W3CDTF">2023-12-21T10:06:52Z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91470AA122334E2E849F3CC4A8620D40_11</vt:lpwstr>
  </property>
</Properties>
</file>